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СОГЛАСИЕ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 обработку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Я,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действуя свободно, своей волей и в своем интересе, в соответствии с положениями действующего законодательства РФ и со статьей 9 Федерального закона от 27 июля 2006 года № 152-ФЗ «О персональных данных», даю моё конкретное, информированное, сознательное, однозначное и предметное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согласие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Обществу с ограниченной ответственностью "КОМУС" (далее – ООО "КОМУС", Общество, Работодатель), расположенному по адресу: 111250, г. Москва, вн. тер. г. Муниципальный округ Лефортово, проезд Завода Серп и Молот, д. 10, помещ. 41Н/9.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следующих моих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ФИО;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дата рождения;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данные документа, удостоверяющего личность;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номер телефона;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адрес электронной почты;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адрес регистрации;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банковские реквизиты;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ИНН;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СНИЛС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любым, </w:t>
      </w:r>
      <w:r w:rsidDel="00000000" w:rsidR="00000000" w:rsidRPr="00000000">
        <w:rPr>
          <w:sz w:val="20"/>
          <w:szCs w:val="20"/>
          <w:rtl w:val="0"/>
        </w:rPr>
        <w:t xml:space="preserve">не запрещенным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законом способом, за исключением распространения персональных данных </w:t>
      </w:r>
      <w:r w:rsidDel="00000000" w:rsidR="00000000" w:rsidRPr="00000000">
        <w:rPr>
          <w:sz w:val="20"/>
          <w:szCs w:val="20"/>
          <w:rtl w:val="0"/>
        </w:rPr>
        <w:t xml:space="preserve">неопределенному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кругу лиц.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Целью обработки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персональных данных является получение призового вознаграждения и выполнение Оператором функций налогового агента.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Настоящее согласие действует с момента выдачи до момента достижения целей обработки и может быть отозвано мной в любой момент путем направления письменного требования по адресу: 111250, г. Москва, вн. тер. г. Муниципальный округ Лефортово, проезд Завода Серп и Молот, д. 10, помещ. 41Н/9.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 случае изменения места нахождения ООО "КОМУС" соответствующее письменное заявление направляется по адресу места нахождения ООО "КОМУС", указанному в Едином государственном реестре юридических лиц.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Субъект персональных данных уведомляется о том, что в случае отзыва субъектом персональных данных согласия на обработку персональных данных, оператор вправе продолжить обработку персональных данных без согласия субъекта персональных данных в соответствии с ч.2 ст.9 Федерального закона от 27 июля 2006 года № 152-ФЗ «О персональных данных».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Подписанием настоящего Согласия я обязуюсь незамедлительно письменно известить ООО "КОМУС" при изменении сведений – моих персональных данных, указанных в настоящем Согласии.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Подтверждаю, что ознакомлен(а) с положениями Федерального закона от 27.07.2006 № 152-ФЗ «О персональных данных», иными нормативными правовыми актами Российской Федерации, субъектов Российской Федерации, органов местного самоуправления и локальными нормативными актами, устанавливающими порядок обработки персональных данных, а также моими правами и обязанностями в этой области.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«___» __________ 20__ г.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(подпись)                           (расшифровка подписи)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sectPr>
      <w:pgSz w:h="16838" w:w="11906" w:orient="portrait"/>
      <w:pgMar w:bottom="454" w:top="454" w:left="1134" w:right="851" w:header="624" w:footer="6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H6v3yiKjd3hXWZrQS8jXKmYPBA==">CgMxLjA4AHIhMXdlUGJ2SF9uMW8zSmtHMjdjTEhpTjd6clZuNWMwaFlf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